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4ECC1" w14:textId="77777777" w:rsidR="002F3045" w:rsidRDefault="002F3045" w:rsidP="002F304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101F7CA" wp14:editId="538BEBFB">
            <wp:extent cx="571500" cy="5524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B91FC" w14:textId="77777777" w:rsidR="002F3045" w:rsidRDefault="002F3045" w:rsidP="002F304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14:paraId="4BEC63B6" w14:textId="77777777" w:rsidR="002F3045" w:rsidRDefault="002F3045" w:rsidP="002F3045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>
        <w:rPr>
          <w:rFonts w:ascii="Times New Roman" w:eastAsia="Times New Roman" w:hAnsi="Times New Roman"/>
          <w:b/>
          <w:sz w:val="28"/>
          <w:lang w:eastAsia="ru-RU"/>
        </w:rPr>
        <w:t>ВЕСЕЛОВСКОГО СЕЛЬСКОГО ПОСЕЛЕНИЯ</w:t>
      </w:r>
    </w:p>
    <w:p w14:paraId="46BA1E00" w14:textId="77777777" w:rsidR="002F3045" w:rsidRDefault="002F3045" w:rsidP="002F3045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>
        <w:rPr>
          <w:rFonts w:ascii="Times New Roman" w:eastAsia="Times New Roman" w:hAnsi="Times New Roman"/>
          <w:b/>
          <w:sz w:val="28"/>
          <w:lang w:eastAsia="ru-RU"/>
        </w:rPr>
        <w:t>ВЕСЕЛОВСКОГО РАЙОНА РОСТОВСКОЙ ОБЛАСТИ</w:t>
      </w:r>
    </w:p>
    <w:p w14:paraId="6D1DBA84" w14:textId="77777777" w:rsidR="002F3045" w:rsidRDefault="002F3045" w:rsidP="002F3045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14:paraId="288955F6" w14:textId="77777777" w:rsidR="002F3045" w:rsidRDefault="002F3045" w:rsidP="002F304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</w:t>
      </w:r>
    </w:p>
    <w:p w14:paraId="37B38985" w14:textId="77777777" w:rsidR="002F3045" w:rsidRDefault="002F3045" w:rsidP="002F30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14:paraId="7DAF9445" w14:textId="77777777" w:rsidR="002F3045" w:rsidRDefault="002F3045" w:rsidP="002F30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lang w:eastAsia="ru-RU"/>
        </w:rPr>
        <w:t>РАСПОРЯЖЕНИЕ</w:t>
      </w:r>
    </w:p>
    <w:p w14:paraId="53D81CEB" w14:textId="77777777" w:rsidR="002F3045" w:rsidRDefault="002F3045" w:rsidP="002F30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14:paraId="24DA34F8" w14:textId="77777777" w:rsidR="002F3045" w:rsidRDefault="002F3045" w:rsidP="002F3045">
      <w:pPr>
        <w:spacing w:after="200" w:line="276" w:lineRule="auto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14:paraId="622EE083" w14:textId="7DCA556F" w:rsidR="002F3045" w:rsidRDefault="002C7411" w:rsidP="002F304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«27»</w:t>
      </w:r>
      <w:r w:rsidR="005C58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8202F">
        <w:rPr>
          <w:rFonts w:ascii="Times New Roman" w:eastAsia="Times New Roman" w:hAnsi="Times New Roman"/>
          <w:sz w:val="28"/>
          <w:szCs w:val="28"/>
          <w:lang w:eastAsia="ru-RU"/>
        </w:rPr>
        <w:t xml:space="preserve">апреля </w:t>
      </w:r>
      <w:r w:rsidR="002F3045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5841C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proofErr w:type="gramEnd"/>
      <w:r w:rsidR="002F304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</w:t>
      </w:r>
      <w:r w:rsidR="002F30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F304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="00B42557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2F3045">
        <w:rPr>
          <w:rFonts w:ascii="Times New Roman" w:eastAsia="Times New Roman" w:hAnsi="Times New Roman"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26     </w:t>
      </w:r>
      <w:r w:rsidR="00B709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30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B42557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2F30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2F304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п. Веселый</w:t>
      </w:r>
    </w:p>
    <w:p w14:paraId="3274C980" w14:textId="77777777" w:rsidR="0027581A" w:rsidRDefault="0027581A" w:rsidP="002758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</w:t>
      </w:r>
      <w:r w:rsidR="002F30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Распоряжение от</w:t>
      </w:r>
    </w:p>
    <w:p w14:paraId="77BBA58D" w14:textId="77777777" w:rsidR="00D74052" w:rsidRDefault="0027581A" w:rsidP="002758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25.12.2020 № 59 «Об утверждении плана </w:t>
      </w:r>
    </w:p>
    <w:p w14:paraId="15BF5FCD" w14:textId="77777777" w:rsidR="00D74052" w:rsidRDefault="002F3045" w:rsidP="002F3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реализации муниципальной программы</w:t>
      </w:r>
    </w:p>
    <w:p w14:paraId="053D8DCA" w14:textId="1C629275" w:rsidR="00D74052" w:rsidRDefault="002F3045" w:rsidP="002F3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«Благоустройство</w:t>
      </w:r>
      <w:r w:rsidR="00D740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Веселовского сельского</w:t>
      </w:r>
    </w:p>
    <w:p w14:paraId="7DC47731" w14:textId="1E87B1C3" w:rsidR="002F3045" w:rsidRDefault="002F3045" w:rsidP="002F3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поселения» на 202</w:t>
      </w:r>
      <w:r w:rsidR="005A328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AB67C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</w:p>
    <w:p w14:paraId="751D8849" w14:textId="77777777" w:rsidR="002F3045" w:rsidRDefault="002F3045" w:rsidP="002F3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025188" w14:textId="77777777" w:rsidR="002F3045" w:rsidRDefault="002F3045" w:rsidP="002F3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FE8F5F" w14:textId="77777777" w:rsidR="002F3045" w:rsidRDefault="002F3045" w:rsidP="002F3045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В соответствии с постановлением Администрации Веселовского сельского поселения от 24.09.2018 № 152 «Об утверждении методических рекомендаций по разработке и реализации муниципальных программ Веселовского сельского поселения»:</w:t>
      </w:r>
    </w:p>
    <w:p w14:paraId="18CEF57F" w14:textId="77777777" w:rsidR="002F3045" w:rsidRDefault="002F3045" w:rsidP="002F3045">
      <w:pPr>
        <w:tabs>
          <w:tab w:val="left" w:pos="7088"/>
          <w:tab w:val="left" w:pos="921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14:paraId="56ACD5A3" w14:textId="77777777" w:rsidR="002F3045" w:rsidRDefault="002F3045" w:rsidP="002F3045">
      <w:pPr>
        <w:tabs>
          <w:tab w:val="left" w:pos="7088"/>
          <w:tab w:val="left" w:pos="921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14:paraId="6184758B" w14:textId="69EB6F11" w:rsidR="00385367" w:rsidRDefault="002F3045" w:rsidP="002F3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</w:t>
      </w:r>
      <w:r w:rsidR="00385367" w:rsidRPr="003853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5367">
        <w:rPr>
          <w:rFonts w:ascii="Times New Roman" w:eastAsia="Times New Roman" w:hAnsi="Times New Roman"/>
          <w:sz w:val="28"/>
          <w:szCs w:val="28"/>
          <w:lang w:eastAsia="ru-RU"/>
        </w:rPr>
        <w:t>Внести изменение в Распоряжение от 25.12.2020 № 59 «Об утверждении плана реализации муниципальной программы «Благоустройство Веселовского сельского поселения» на 202</w:t>
      </w:r>
      <w:r w:rsidR="005A328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8536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год», изложив его приложение в редакции согласно приложению к настоящему Распоряжению.</w:t>
      </w:r>
    </w:p>
    <w:p w14:paraId="14B5B4A1" w14:textId="0CC7A152" w:rsidR="002F3045" w:rsidRDefault="002F3045" w:rsidP="002F3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2.Настоящее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распоряжение  вступает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силу с момента его подписания.</w:t>
      </w:r>
    </w:p>
    <w:p w14:paraId="19DF3665" w14:textId="77777777" w:rsidR="002F3045" w:rsidRDefault="002F3045" w:rsidP="002F3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3.Контроль   за   исполнением настоящего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распоряжения  возлагаю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себя.</w:t>
      </w:r>
    </w:p>
    <w:p w14:paraId="2336731F" w14:textId="77777777" w:rsidR="002F3045" w:rsidRDefault="002F3045" w:rsidP="002F3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EB291A" w14:textId="77777777" w:rsidR="002F3045" w:rsidRDefault="002F3045" w:rsidP="002F3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94B72B" w14:textId="77777777" w:rsidR="002F3045" w:rsidRDefault="002F3045" w:rsidP="002F3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43B5AE" w14:textId="77777777" w:rsidR="002F3045" w:rsidRDefault="002F3045" w:rsidP="002F3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9D8B83" w14:textId="77777777" w:rsidR="002F3045" w:rsidRDefault="002F3045" w:rsidP="002F3045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CFDD603" w14:textId="77777777" w:rsidR="002F3045" w:rsidRDefault="002F3045" w:rsidP="002F3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8"/>
        <w:gridCol w:w="4701"/>
      </w:tblGrid>
      <w:tr w:rsidR="002F3045" w14:paraId="6AD72751" w14:textId="77777777" w:rsidTr="002F3045">
        <w:trPr>
          <w:tblCellSpacing w:w="0" w:type="dxa"/>
        </w:trPr>
        <w:tc>
          <w:tcPr>
            <w:tcW w:w="2574" w:type="pct"/>
            <w:vAlign w:val="bottom"/>
            <w:hideMark/>
          </w:tcPr>
          <w:p w14:paraId="41081E7C" w14:textId="77777777" w:rsidR="002F3045" w:rsidRDefault="002F3045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Глава Администрации</w:t>
            </w:r>
          </w:p>
          <w:p w14:paraId="6F865C60" w14:textId="77777777" w:rsidR="002F3045" w:rsidRDefault="002F3045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Веселовского сельского поселения</w:t>
            </w:r>
          </w:p>
        </w:tc>
        <w:tc>
          <w:tcPr>
            <w:tcW w:w="2426" w:type="pct"/>
            <w:vAlign w:val="bottom"/>
            <w:hideMark/>
          </w:tcPr>
          <w:p w14:paraId="1092CD35" w14:textId="77777777" w:rsidR="002F3045" w:rsidRDefault="002F3045" w:rsidP="002F3045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   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К.А.Федорченко</w:t>
            </w:r>
            <w:proofErr w:type="spellEnd"/>
          </w:p>
        </w:tc>
      </w:tr>
    </w:tbl>
    <w:p w14:paraId="5B0C500D" w14:textId="77777777" w:rsidR="002F3045" w:rsidRDefault="002F3045" w:rsidP="002F3045">
      <w:pPr>
        <w:spacing w:after="200" w:line="276" w:lineRule="auto"/>
        <w:rPr>
          <w:rFonts w:eastAsia="Times New Roman"/>
          <w:lang w:eastAsia="ru-RU"/>
        </w:rPr>
      </w:pPr>
    </w:p>
    <w:p w14:paraId="65E8D000" w14:textId="77777777" w:rsidR="00707C61" w:rsidRDefault="00707C61" w:rsidP="00707C61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F531D8" w14:textId="3585F49A" w:rsidR="00D73540" w:rsidRDefault="00D73540" w:rsidP="00707C61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057635" w14:textId="77777777" w:rsidR="00D73540" w:rsidRDefault="00D73540" w:rsidP="00707C61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E9C1F2" w14:textId="6DE97D78" w:rsidR="002F3045" w:rsidRDefault="002F3045" w:rsidP="002F3045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</w:p>
    <w:p w14:paraId="30C25462" w14:textId="77777777" w:rsidR="002F3045" w:rsidRDefault="002F3045" w:rsidP="002F304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2F3045" w:rsidSect="00D649F5">
          <w:pgSz w:w="12240" w:h="20160"/>
          <w:pgMar w:top="1134" w:right="850" w:bottom="1134" w:left="1701" w:header="709" w:footer="709" w:gutter="0"/>
          <w:cols w:space="720"/>
        </w:sectPr>
      </w:pPr>
    </w:p>
    <w:p w14:paraId="6E795B74" w14:textId="77777777" w:rsidR="00B42557" w:rsidRDefault="002F3045" w:rsidP="002F304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2F3045">
        <w:rPr>
          <w:rFonts w:ascii="Times New Roman" w:eastAsia="Times New Roman" w:hAnsi="Times New Roman"/>
          <w:lang w:eastAsia="ru-RU"/>
        </w:rPr>
        <w:lastRenderedPageBreak/>
        <w:t xml:space="preserve">Приложение </w:t>
      </w:r>
    </w:p>
    <w:p w14:paraId="7AD214C3" w14:textId="77777777" w:rsidR="00302BC3" w:rsidRDefault="002F3045" w:rsidP="002F304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2F3045">
        <w:rPr>
          <w:rFonts w:ascii="Times New Roman" w:eastAsia="Times New Roman" w:hAnsi="Times New Roman"/>
          <w:lang w:eastAsia="ru-RU"/>
        </w:rPr>
        <w:t>к распоряжени</w:t>
      </w:r>
      <w:r w:rsidR="00B42557">
        <w:rPr>
          <w:rFonts w:ascii="Times New Roman" w:eastAsia="Times New Roman" w:hAnsi="Times New Roman"/>
          <w:lang w:eastAsia="ru-RU"/>
        </w:rPr>
        <w:t>ю</w:t>
      </w:r>
      <w:r w:rsidRPr="002F3045">
        <w:rPr>
          <w:rFonts w:ascii="Times New Roman" w:eastAsia="Times New Roman" w:hAnsi="Times New Roman"/>
          <w:lang w:eastAsia="ru-RU"/>
        </w:rPr>
        <w:t xml:space="preserve"> Администрации</w:t>
      </w:r>
    </w:p>
    <w:p w14:paraId="27564B27" w14:textId="05F749AD" w:rsidR="002F3045" w:rsidRPr="002F3045" w:rsidRDefault="002F3045" w:rsidP="002F304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2F3045">
        <w:rPr>
          <w:rFonts w:ascii="Times New Roman" w:eastAsia="Times New Roman" w:hAnsi="Times New Roman"/>
          <w:lang w:eastAsia="ru-RU"/>
        </w:rPr>
        <w:t xml:space="preserve"> Веселовского сельского поселения </w:t>
      </w:r>
    </w:p>
    <w:p w14:paraId="348DD3C9" w14:textId="76872947" w:rsidR="002F3045" w:rsidRDefault="002F3045" w:rsidP="002F304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045">
        <w:rPr>
          <w:rFonts w:ascii="Times New Roman" w:eastAsia="Times New Roman" w:hAnsi="Times New Roman"/>
          <w:lang w:eastAsia="ru-RU"/>
        </w:rPr>
        <w:t xml:space="preserve">от </w:t>
      </w:r>
      <w:r w:rsidR="004B570C">
        <w:rPr>
          <w:rFonts w:ascii="Times New Roman" w:eastAsia="Times New Roman" w:hAnsi="Times New Roman"/>
          <w:lang w:eastAsia="ru-RU"/>
        </w:rPr>
        <w:t>27.04</w:t>
      </w:r>
      <w:r w:rsidR="00B654B0">
        <w:rPr>
          <w:rFonts w:ascii="Times New Roman" w:eastAsia="Times New Roman" w:hAnsi="Times New Roman"/>
          <w:lang w:eastAsia="ru-RU"/>
        </w:rPr>
        <w:t>.2024</w:t>
      </w:r>
      <w:r w:rsidRPr="002F3045">
        <w:rPr>
          <w:rFonts w:ascii="Times New Roman" w:eastAsia="Times New Roman" w:hAnsi="Times New Roman"/>
          <w:lang w:eastAsia="ru-RU"/>
        </w:rPr>
        <w:t xml:space="preserve"> г. №</w:t>
      </w:r>
      <w:r w:rsidR="004B570C">
        <w:rPr>
          <w:rFonts w:ascii="Times New Roman" w:eastAsia="Times New Roman" w:hAnsi="Times New Roman"/>
          <w:lang w:eastAsia="ru-RU"/>
        </w:rPr>
        <w:t>26</w:t>
      </w:r>
    </w:p>
    <w:p w14:paraId="40029DD6" w14:textId="77777777" w:rsidR="002F3045" w:rsidRDefault="002F3045" w:rsidP="002F304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6DF016" w14:textId="5A6E7C75" w:rsidR="002F3045" w:rsidRPr="003B05E6" w:rsidRDefault="002F3045" w:rsidP="00EA20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05E6">
        <w:rPr>
          <w:rFonts w:ascii="Times New Roman" w:eastAsia="Times New Roman" w:hAnsi="Times New Roman"/>
          <w:b/>
          <w:sz w:val="24"/>
          <w:szCs w:val="24"/>
          <w:lang w:eastAsia="ru-RU"/>
        </w:rPr>
        <w:t>План реализации муниципальной программы «Благоустройство Веселовского сельского поселения» на 202</w:t>
      </w:r>
      <w:r w:rsidR="00471226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3B05E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</w:t>
      </w: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835"/>
        <w:gridCol w:w="2693"/>
        <w:gridCol w:w="1418"/>
        <w:gridCol w:w="850"/>
        <w:gridCol w:w="851"/>
        <w:gridCol w:w="850"/>
        <w:gridCol w:w="851"/>
        <w:gridCol w:w="709"/>
      </w:tblGrid>
      <w:tr w:rsidR="002F3045" w:rsidRPr="00EA2079" w14:paraId="2C2141CF" w14:textId="77777777" w:rsidTr="00A6163E"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518F" w14:textId="77777777" w:rsidR="002F3045" w:rsidRPr="006C4B63" w:rsidRDefault="002F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Наименование подпрограммы, основного мероприятия, мероприятия ведомственной целевой программы, контрольного события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5C56C" w14:textId="77777777" w:rsidR="002F3045" w:rsidRPr="006C4B63" w:rsidRDefault="002F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39E6B" w14:textId="77777777" w:rsidR="002F3045" w:rsidRPr="006C4B63" w:rsidRDefault="002F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5512" w14:textId="77777777" w:rsidR="002F3045" w:rsidRPr="006C4B63" w:rsidRDefault="002F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Срок реализации (дата)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8A73" w14:textId="67DAF3EE" w:rsidR="002F3045" w:rsidRPr="006C4B63" w:rsidRDefault="002F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Объем расходов на 202</w:t>
            </w:r>
            <w:r w:rsidR="00DC5CC6" w:rsidRPr="006C4B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  <w:r w:rsidRPr="006C4B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год (</w:t>
            </w:r>
            <w:proofErr w:type="spellStart"/>
            <w:r w:rsidRPr="006C4B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тыс.руб</w:t>
            </w:r>
            <w:proofErr w:type="spellEnd"/>
            <w:r w:rsidRPr="006C4B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.)</w:t>
            </w:r>
          </w:p>
        </w:tc>
      </w:tr>
      <w:tr w:rsidR="00333C88" w:rsidRPr="00EA2079" w14:paraId="4C71ADAE" w14:textId="77777777" w:rsidTr="00A6163E"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6687C" w14:textId="77777777" w:rsidR="002F3045" w:rsidRPr="006C4B63" w:rsidRDefault="002F3045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31F0F" w14:textId="77777777" w:rsidR="002F3045" w:rsidRPr="006C4B63" w:rsidRDefault="002F3045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B5D44" w14:textId="77777777" w:rsidR="002F3045" w:rsidRPr="006C4B63" w:rsidRDefault="002F3045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B2E0" w14:textId="77777777" w:rsidR="002F3045" w:rsidRPr="006C4B63" w:rsidRDefault="002F3045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C058D" w14:textId="77777777" w:rsidR="002F3045" w:rsidRPr="006C4B63" w:rsidRDefault="002F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EBAF" w14:textId="77777777" w:rsidR="002F3045" w:rsidRPr="006C4B63" w:rsidRDefault="002F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5CFC" w14:textId="77777777" w:rsidR="002F3045" w:rsidRPr="006C4B63" w:rsidRDefault="002F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032B" w14:textId="77777777" w:rsidR="002F3045" w:rsidRPr="006C4B63" w:rsidRDefault="002F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1575F" w14:textId="77777777" w:rsidR="002F3045" w:rsidRPr="006C4B63" w:rsidRDefault="002F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:rsidR="00333C88" w:rsidRPr="003B05E6" w14:paraId="453F2D31" w14:textId="77777777" w:rsidTr="00A6163E">
        <w:trPr>
          <w:trHeight w:val="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0C1B4" w14:textId="77777777" w:rsidR="002F3045" w:rsidRPr="006C4B63" w:rsidRDefault="002F3045" w:rsidP="00FA2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F9E5" w14:textId="77777777" w:rsidR="002F3045" w:rsidRPr="006C4B63" w:rsidRDefault="002F3045" w:rsidP="00FA2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A86C" w14:textId="77777777" w:rsidR="002F3045" w:rsidRPr="006C4B63" w:rsidRDefault="002F3045" w:rsidP="00FA2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1618" w14:textId="77777777" w:rsidR="002F3045" w:rsidRPr="006C4B63" w:rsidRDefault="002F3045" w:rsidP="00FA2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6EE9" w14:textId="77777777" w:rsidR="002F3045" w:rsidRPr="006C4B63" w:rsidRDefault="002F3045" w:rsidP="00FA2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B277" w14:textId="77777777" w:rsidR="002F3045" w:rsidRPr="006C4B63" w:rsidRDefault="002F3045" w:rsidP="00FA2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668E" w14:textId="77777777" w:rsidR="002F3045" w:rsidRPr="006C4B63" w:rsidRDefault="002F3045" w:rsidP="00FA2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41EE" w14:textId="77777777" w:rsidR="002F3045" w:rsidRPr="006C4B63" w:rsidRDefault="002F3045" w:rsidP="00FA2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3A7A" w14:textId="77777777" w:rsidR="002F3045" w:rsidRPr="006C4B63" w:rsidRDefault="002F3045" w:rsidP="00FA27F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</w:tr>
      <w:tr w:rsidR="004443D4" w:rsidRPr="003B05E6" w14:paraId="4BC34515" w14:textId="77777777" w:rsidTr="00A9255A">
        <w:trPr>
          <w:trHeight w:val="44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8699" w14:textId="77777777" w:rsidR="004443D4" w:rsidRPr="006C4B63" w:rsidRDefault="004443D4" w:rsidP="0044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Муниципальная программа «Благоустройство территории Веселовского сельского поселения»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4E3D" w14:textId="77777777" w:rsidR="004443D4" w:rsidRPr="006C4B63" w:rsidRDefault="004443D4" w:rsidP="004443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258B" w14:textId="77777777" w:rsidR="004443D4" w:rsidRPr="006C4B63" w:rsidRDefault="004443D4" w:rsidP="004443D4">
            <w:pPr>
              <w:spacing w:after="20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25DB" w14:textId="77777777" w:rsidR="004443D4" w:rsidRPr="006C4B63" w:rsidRDefault="004443D4" w:rsidP="004443D4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Весь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50CA9" w14:textId="3F70D804" w:rsidR="004443D4" w:rsidRPr="00D30202" w:rsidRDefault="004443D4" w:rsidP="004443D4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302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13 506,9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3A1E2" w14:textId="77777777" w:rsidR="004443D4" w:rsidRPr="00D30202" w:rsidRDefault="004443D4" w:rsidP="004443D4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3020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49EB" w14:textId="77777777" w:rsidR="004443D4" w:rsidRPr="00D30202" w:rsidRDefault="004443D4" w:rsidP="004443D4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3020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AF04" w14:textId="7C6E424F" w:rsidR="004443D4" w:rsidRPr="00D30202" w:rsidRDefault="008E6009" w:rsidP="004443D4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302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13 506,9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DC7B" w14:textId="77777777" w:rsidR="004443D4" w:rsidRPr="00D30202" w:rsidRDefault="004443D4" w:rsidP="004443D4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3020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33C88" w:rsidRPr="003B05E6" w14:paraId="4D8AC1CF" w14:textId="77777777" w:rsidTr="00A6163E">
        <w:trPr>
          <w:trHeight w:val="3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0DC6" w14:textId="77777777" w:rsidR="002F3045" w:rsidRPr="006C4B63" w:rsidRDefault="002F3045" w:rsidP="00FA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подпрограмма № 1 «Организация освещения улиц»;</w:t>
            </w:r>
          </w:p>
          <w:p w14:paraId="70A321EB" w14:textId="77777777" w:rsidR="002F3045" w:rsidRPr="006C4B63" w:rsidRDefault="002F3045" w:rsidP="00FA27F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06B9" w14:textId="600CBE67" w:rsidR="002F3045" w:rsidRPr="006C4B63" w:rsidRDefault="006C4B63" w:rsidP="00FA27F5">
            <w:pPr>
              <w:spacing w:after="20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главный</w:t>
            </w:r>
            <w:r w:rsidR="00F56312"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специалист по благоустройству Карастоянова Г.В.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49F42" w14:textId="599A25EA" w:rsidR="002F3045" w:rsidRPr="006C4B63" w:rsidRDefault="002F3045" w:rsidP="00FA27F5">
            <w:pPr>
              <w:spacing w:after="20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Эстетический облик населенных пунктов, повышение качества наружного освещения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555B" w14:textId="77777777" w:rsidR="002F3045" w:rsidRPr="006C4B63" w:rsidRDefault="002F3045" w:rsidP="00FA27F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весь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D6E9B" w14:textId="1177325C" w:rsidR="002F3045" w:rsidRPr="00D30202" w:rsidRDefault="001F327D" w:rsidP="00FA27F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302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  <w:r w:rsidR="008E6009" w:rsidRPr="00D302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Pr="00D302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1589" w14:textId="77777777" w:rsidR="002F3045" w:rsidRPr="00D30202" w:rsidRDefault="002F3045" w:rsidP="00FA27F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3020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11D2" w14:textId="77777777" w:rsidR="002F3045" w:rsidRPr="00D30202" w:rsidRDefault="002F3045" w:rsidP="00FA27F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3020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7217" w14:textId="7C97AB94" w:rsidR="002F3045" w:rsidRPr="00D30202" w:rsidRDefault="001F327D" w:rsidP="00FA27F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302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  <w:r w:rsidR="008E6009" w:rsidRPr="00D302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Pr="00D3020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BD2A" w14:textId="77777777" w:rsidR="002F3045" w:rsidRPr="00D30202" w:rsidRDefault="002F3045" w:rsidP="00FA27F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3020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33C88" w:rsidRPr="003B05E6" w14:paraId="1A65D002" w14:textId="77777777" w:rsidTr="00A6163E">
        <w:trPr>
          <w:trHeight w:val="5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FBF6" w14:textId="77777777" w:rsidR="00F56312" w:rsidRPr="006C4B63" w:rsidRDefault="00F56312" w:rsidP="00FA27F5">
            <w:pPr>
              <w:spacing w:after="20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Основное мероприятие 1.</w:t>
            </w: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Мероприятия по оплате электроэнергии и содержанию линий уличного освещения на территории Веселовского сельского поселения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68D6" w14:textId="731CABD3" w:rsidR="00F56312" w:rsidRPr="006C4B63" w:rsidRDefault="006C4B63" w:rsidP="00FA27F5">
            <w:pPr>
              <w:spacing w:after="20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главный</w:t>
            </w:r>
            <w:r w:rsidR="00F56312"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специалист по благоустройству Карастоянова Г.В.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A798" w14:textId="77777777" w:rsidR="00F56312" w:rsidRPr="006C4B63" w:rsidRDefault="00F56312" w:rsidP="00FA27F5">
            <w:pPr>
              <w:spacing w:after="20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Создание условий для улучшения качества жизни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417F" w14:textId="77777777" w:rsidR="00F56312" w:rsidRPr="006C4B63" w:rsidRDefault="00F56312" w:rsidP="00FA27F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весь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75F5C" w14:textId="4E60BDDD" w:rsidR="00F56312" w:rsidRPr="00D30202" w:rsidRDefault="001F327D" w:rsidP="00FA27F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30202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="008E6009" w:rsidRPr="00D30202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D30202">
              <w:rPr>
                <w:rFonts w:ascii="Times New Roman" w:hAnsi="Times New Roman"/>
                <w:color w:val="000000"/>
                <w:sz w:val="16"/>
                <w:szCs w:val="16"/>
              </w:rPr>
              <w:t>81,3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0512" w14:textId="77777777" w:rsidR="00F56312" w:rsidRPr="00D30202" w:rsidRDefault="00F56312" w:rsidP="00FA27F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302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434D" w14:textId="77777777" w:rsidR="00F56312" w:rsidRPr="00D30202" w:rsidRDefault="00F56312" w:rsidP="00FA27F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302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D0EA" w14:textId="60E9C8FF" w:rsidR="00F56312" w:rsidRPr="00D30202" w:rsidRDefault="001F327D" w:rsidP="00FA27F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30202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="008E6009" w:rsidRPr="00D30202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D30202">
              <w:rPr>
                <w:rFonts w:ascii="Times New Roman" w:hAnsi="Times New Roman"/>
                <w:color w:val="000000"/>
                <w:sz w:val="16"/>
                <w:szCs w:val="16"/>
              </w:rPr>
              <w:t>81,3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8916" w14:textId="77777777" w:rsidR="00F56312" w:rsidRPr="00D30202" w:rsidRDefault="00F56312" w:rsidP="00FA27F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302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333C88" w:rsidRPr="003B05E6" w14:paraId="477311A2" w14:textId="77777777" w:rsidTr="00A6163E">
        <w:trPr>
          <w:trHeight w:val="60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1A40" w14:textId="652E304D" w:rsidR="00F56312" w:rsidRPr="006C4B63" w:rsidRDefault="00F56312" w:rsidP="00FA27F5">
            <w:pPr>
              <w:widowControl w:val="0"/>
              <w:spacing w:after="20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подпрограмма № 2 </w:t>
            </w:r>
            <w:r w:rsidRPr="006C4B63">
              <w:rPr>
                <w:rFonts w:ascii="Times New Roman" w:hAnsi="Times New Roman"/>
                <w:b/>
                <w:sz w:val="16"/>
                <w:szCs w:val="16"/>
              </w:rPr>
              <w:t>«Благоустройство и озеленение территории поселения»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8BA5" w14:textId="0F05023D" w:rsidR="00F56312" w:rsidRPr="006C4B63" w:rsidRDefault="00A6163E" w:rsidP="00FA27F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главный</w:t>
            </w:r>
            <w:r w:rsidR="00F56312"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специалист по благоустройству Карастоянова Г.В.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0A4C" w14:textId="5A15EA72" w:rsidR="00F56312" w:rsidRPr="006C4B63" w:rsidRDefault="00F56312" w:rsidP="00FA27F5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П</w:t>
            </w: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редотвращение сокращения зелёных</w:t>
            </w:r>
            <w:r w:rsidR="00100A53"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насаждений</w:t>
            </w:r>
            <w:r w:rsidR="00100A53"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увеличение количества мест массового отдых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D376" w14:textId="77777777" w:rsidR="00F56312" w:rsidRPr="006C4B63" w:rsidRDefault="00F56312" w:rsidP="00FA2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весь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2524" w14:textId="2D48C793" w:rsidR="00F56312" w:rsidRPr="00D30202" w:rsidRDefault="00643387" w:rsidP="00FA27F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3020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B6A9" w14:textId="77777777" w:rsidR="00F56312" w:rsidRPr="00D30202" w:rsidRDefault="00F56312" w:rsidP="00FA27F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3020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5067" w14:textId="77777777" w:rsidR="00F56312" w:rsidRPr="00D30202" w:rsidRDefault="00F56312" w:rsidP="00FA27F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3020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658C" w14:textId="4A6F3C4A" w:rsidR="00F56312" w:rsidRPr="00D30202" w:rsidRDefault="00643387" w:rsidP="00FA27F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3020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7585" w14:textId="77777777" w:rsidR="00F56312" w:rsidRPr="00D30202" w:rsidRDefault="00F56312" w:rsidP="00FA27F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302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333C88" w:rsidRPr="003B05E6" w14:paraId="58AAB19E" w14:textId="77777777" w:rsidTr="00A6163E">
        <w:trPr>
          <w:trHeight w:val="6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044D" w14:textId="7B46473C" w:rsidR="00F56312" w:rsidRPr="006C4B63" w:rsidRDefault="00F56312" w:rsidP="00FA27F5">
            <w:pPr>
              <w:spacing w:after="20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1. Мероприятия по благоустройству и озеленению территории Веселовского сельского поселения</w:t>
            </w:r>
          </w:p>
          <w:p w14:paraId="6CA8C321" w14:textId="77777777" w:rsidR="00F56312" w:rsidRPr="006C4B63" w:rsidRDefault="00F56312" w:rsidP="00FA27F5">
            <w:pPr>
              <w:spacing w:after="20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6582" w14:textId="05F5AE04" w:rsidR="00F56312" w:rsidRPr="006C4B63" w:rsidRDefault="00A6163E" w:rsidP="00FA27F5">
            <w:pPr>
              <w:spacing w:after="20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главный</w:t>
            </w:r>
            <w:r w:rsidR="00F56312"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специалист по благоустройству Карастоянова Г.В.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BE9C" w14:textId="4183E072" w:rsidR="00F56312" w:rsidRPr="006C4B63" w:rsidRDefault="00F56312" w:rsidP="00FA27F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Улучшение и поддержание состояния зеленых насаждений, устранение аварийных ситуаций, предание зеленым насаждениям надлежащего декоративного облика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5352" w14:textId="77777777" w:rsidR="00F56312" w:rsidRPr="006C4B63" w:rsidRDefault="00F56312" w:rsidP="00FA27F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весь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32F4" w14:textId="1819E2AB" w:rsidR="00F56312" w:rsidRPr="00D30202" w:rsidRDefault="00643387" w:rsidP="00FA27F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30202">
              <w:rPr>
                <w:rFonts w:ascii="Times New Roman" w:hAnsi="Times New Roman"/>
                <w:color w:val="000000"/>
                <w:sz w:val="16"/>
                <w:szCs w:val="16"/>
              </w:rPr>
              <w:t>116,6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7D07" w14:textId="77777777" w:rsidR="00F56312" w:rsidRPr="00D30202" w:rsidRDefault="00F56312" w:rsidP="00FA27F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302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4CD5" w14:textId="77777777" w:rsidR="00F56312" w:rsidRPr="00D30202" w:rsidRDefault="00F56312" w:rsidP="00FA27F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302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78AC" w14:textId="4496A9BA" w:rsidR="00F56312" w:rsidRPr="00D30202" w:rsidRDefault="00643387" w:rsidP="00FA27F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302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116,</w:t>
            </w:r>
            <w:r w:rsidR="00FB3B65" w:rsidRPr="00D302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2A89" w14:textId="77777777" w:rsidR="00F56312" w:rsidRPr="00D30202" w:rsidRDefault="00F56312" w:rsidP="00FA27F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302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E6009" w:rsidRPr="003B05E6" w14:paraId="29459240" w14:textId="77777777" w:rsidTr="00A6163E">
        <w:trPr>
          <w:trHeight w:val="85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F129" w14:textId="77777777" w:rsidR="008E6009" w:rsidRPr="006C4B63" w:rsidRDefault="008E6009" w:rsidP="008E600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подпрограмма № 3 «Прочие мероприятия по благоустройству поселения».</w:t>
            </w:r>
          </w:p>
          <w:p w14:paraId="196C87EA" w14:textId="77777777" w:rsidR="008E6009" w:rsidRPr="006C4B63" w:rsidRDefault="008E6009" w:rsidP="008E6009">
            <w:pPr>
              <w:spacing w:after="20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F70F" w14:textId="0DEE1C8F" w:rsidR="008E6009" w:rsidRPr="006C4B63" w:rsidRDefault="008E6009" w:rsidP="008E6009">
            <w:pPr>
              <w:spacing w:after="20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главный</w:t>
            </w: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специалист по благоустройству Карастоянова Г.В.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DF1B" w14:textId="579C81AF" w:rsidR="008E6009" w:rsidRPr="006C4B63" w:rsidRDefault="008E6009" w:rsidP="008E6009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прочих мероприятий по благоустройству поселения, улучшение санитарно-эпидемиологического состояния территории; повышение уровня благоустройства территории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CE1C1" w14:textId="77777777" w:rsidR="008E6009" w:rsidRPr="006C4B63" w:rsidRDefault="008E6009" w:rsidP="008E6009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весь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85E0" w14:textId="7175324B" w:rsidR="008E6009" w:rsidRPr="00D30202" w:rsidRDefault="008E6009" w:rsidP="008E6009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302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9 109,0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5B744" w14:textId="77777777" w:rsidR="008E6009" w:rsidRPr="00D30202" w:rsidRDefault="008E6009" w:rsidP="008E6009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3020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4A431" w14:textId="77777777" w:rsidR="008E6009" w:rsidRPr="00D30202" w:rsidRDefault="008E6009" w:rsidP="008E6009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3020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BA247" w14:textId="2F387319" w:rsidR="008E6009" w:rsidRPr="00D30202" w:rsidRDefault="008E6009" w:rsidP="008E6009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302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9 109,0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D334C" w14:textId="77777777" w:rsidR="008E6009" w:rsidRPr="00D30202" w:rsidRDefault="008E6009" w:rsidP="008E6009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3020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E6009" w:rsidRPr="003B05E6" w14:paraId="3798806F" w14:textId="77777777" w:rsidTr="00A6163E">
        <w:trPr>
          <w:trHeight w:val="56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5818" w14:textId="77777777" w:rsidR="008E6009" w:rsidRPr="006C4B63" w:rsidRDefault="008E6009" w:rsidP="008E60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1</w:t>
            </w:r>
          </w:p>
          <w:p w14:paraId="74288F6B" w14:textId="77777777" w:rsidR="008E6009" w:rsidRPr="006C4B63" w:rsidRDefault="008E6009" w:rsidP="008E6009">
            <w:pPr>
              <w:spacing w:after="20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мероприятия по благоустройству территории Веселовского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2C4E" w14:textId="330DD8A0" w:rsidR="008E6009" w:rsidRPr="006C4B63" w:rsidRDefault="008E6009" w:rsidP="008E6009">
            <w:pPr>
              <w:spacing w:after="20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главный</w:t>
            </w: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специалист по благоустройству Карастоянова Г.В.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75EA" w14:textId="77777777" w:rsidR="008E6009" w:rsidRPr="006C4B63" w:rsidRDefault="008E6009" w:rsidP="008E6009">
            <w:pPr>
              <w:spacing w:after="20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благоприятные условия жизни населения и обеспечение чистоты и порядка на территориях населенных пунктов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37A15" w14:textId="77777777" w:rsidR="008E6009" w:rsidRPr="006C4B63" w:rsidRDefault="008E6009" w:rsidP="008E6009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весь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5D01" w14:textId="71959ECD" w:rsidR="008E6009" w:rsidRPr="00057F69" w:rsidRDefault="008E6009" w:rsidP="008E6009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57F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9 109,0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E65A" w14:textId="77777777" w:rsidR="008E6009" w:rsidRPr="00057F69" w:rsidRDefault="008E6009" w:rsidP="008E6009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57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CF40" w14:textId="77777777" w:rsidR="008E6009" w:rsidRPr="00057F69" w:rsidRDefault="008E6009" w:rsidP="008E6009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57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D22C" w14:textId="7137D27A" w:rsidR="008E6009" w:rsidRPr="00057F69" w:rsidRDefault="008E6009" w:rsidP="008E6009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57F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9 109,0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A8A5" w14:textId="77777777" w:rsidR="008E6009" w:rsidRPr="00D30202" w:rsidRDefault="008E6009" w:rsidP="008E6009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302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</w:tbl>
    <w:p w14:paraId="60B3138D" w14:textId="77777777" w:rsidR="00C879ED" w:rsidRPr="003B05E6" w:rsidRDefault="00C879ED">
      <w:pPr>
        <w:rPr>
          <w:rFonts w:ascii="Times New Roman" w:hAnsi="Times New Roman"/>
          <w:sz w:val="14"/>
          <w:szCs w:val="14"/>
        </w:rPr>
      </w:pPr>
    </w:p>
    <w:sectPr w:rsidR="00C879ED" w:rsidRPr="003B05E6" w:rsidSect="00D649F5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B87"/>
    <w:rsid w:val="00015DA1"/>
    <w:rsid w:val="00057F69"/>
    <w:rsid w:val="0008202F"/>
    <w:rsid w:val="000A4829"/>
    <w:rsid w:val="000D2D70"/>
    <w:rsid w:val="00100A53"/>
    <w:rsid w:val="00112B87"/>
    <w:rsid w:val="001A6A8F"/>
    <w:rsid w:val="001F327D"/>
    <w:rsid w:val="0027581A"/>
    <w:rsid w:val="002C7411"/>
    <w:rsid w:val="002D6545"/>
    <w:rsid w:val="002F3045"/>
    <w:rsid w:val="00302BC3"/>
    <w:rsid w:val="00333C88"/>
    <w:rsid w:val="00367307"/>
    <w:rsid w:val="00385367"/>
    <w:rsid w:val="003B05E6"/>
    <w:rsid w:val="004443D4"/>
    <w:rsid w:val="00471226"/>
    <w:rsid w:val="004B0B78"/>
    <w:rsid w:val="004B570C"/>
    <w:rsid w:val="004C2808"/>
    <w:rsid w:val="004F44F4"/>
    <w:rsid w:val="005419D6"/>
    <w:rsid w:val="005841C1"/>
    <w:rsid w:val="005A3285"/>
    <w:rsid w:val="005C58DF"/>
    <w:rsid w:val="0063502A"/>
    <w:rsid w:val="00643387"/>
    <w:rsid w:val="006C4B63"/>
    <w:rsid w:val="00707C61"/>
    <w:rsid w:val="00754531"/>
    <w:rsid w:val="00770C51"/>
    <w:rsid w:val="008205A8"/>
    <w:rsid w:val="00825AE9"/>
    <w:rsid w:val="00875644"/>
    <w:rsid w:val="008A78C6"/>
    <w:rsid w:val="008E6009"/>
    <w:rsid w:val="008E67D0"/>
    <w:rsid w:val="009B1944"/>
    <w:rsid w:val="00A6163E"/>
    <w:rsid w:val="00AB67C8"/>
    <w:rsid w:val="00B42557"/>
    <w:rsid w:val="00B654B0"/>
    <w:rsid w:val="00B709E3"/>
    <w:rsid w:val="00B74484"/>
    <w:rsid w:val="00B92EFF"/>
    <w:rsid w:val="00C879ED"/>
    <w:rsid w:val="00C92437"/>
    <w:rsid w:val="00CA2639"/>
    <w:rsid w:val="00CC49F5"/>
    <w:rsid w:val="00CE3415"/>
    <w:rsid w:val="00D30202"/>
    <w:rsid w:val="00D3649F"/>
    <w:rsid w:val="00D649F5"/>
    <w:rsid w:val="00D73540"/>
    <w:rsid w:val="00D74052"/>
    <w:rsid w:val="00DC5CC6"/>
    <w:rsid w:val="00E33F24"/>
    <w:rsid w:val="00EA2079"/>
    <w:rsid w:val="00F55906"/>
    <w:rsid w:val="00F56312"/>
    <w:rsid w:val="00F62537"/>
    <w:rsid w:val="00F84EB9"/>
    <w:rsid w:val="00FA27F5"/>
    <w:rsid w:val="00FB18BA"/>
    <w:rsid w:val="00FB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600B7"/>
  <w15:chartTrackingRefBased/>
  <w15:docId w15:val="{AAB9EDB6-7095-4B02-9440-4F8E30FC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045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5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C13EF-9758-41D0-A033-BF18F7C58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Галина Викторовна Карастоянова</cp:lastModifiedBy>
  <cp:revision>18</cp:revision>
  <cp:lastPrinted>2024-05-02T06:09:00Z</cp:lastPrinted>
  <dcterms:created xsi:type="dcterms:W3CDTF">2022-01-18T13:22:00Z</dcterms:created>
  <dcterms:modified xsi:type="dcterms:W3CDTF">2024-05-02T06:11:00Z</dcterms:modified>
</cp:coreProperties>
</file>