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1D" w:rsidRPr="0028661D" w:rsidRDefault="0028661D" w:rsidP="0028661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866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780B99" wp14:editId="45486560">
            <wp:extent cx="5905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proofErr w:type="gramEnd"/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п. Веселый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реализации муниципальной программы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Веселовского сельского поселения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66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Обеспечение качественными жилищно-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коммунальными услугами населения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8661D">
        <w:rPr>
          <w:rFonts w:ascii="Times New Roman" w:eastAsia="Times New Roman" w:hAnsi="Times New Roman" w:cs="Times New Roman"/>
          <w:kern w:val="2"/>
          <w:sz w:val="28"/>
          <w:szCs w:val="28"/>
        </w:rPr>
        <w:t>Веселовского сельского поселения»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86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86A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1D" w:rsidRPr="0028661D" w:rsidRDefault="0028661D" w:rsidP="0028661D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Администрации </w:t>
      </w:r>
      <w:proofErr w:type="spellStart"/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Весёловского</w:t>
      </w:r>
      <w:proofErr w:type="spellEnd"/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19.08.2013</w:t>
      </w:r>
      <w:proofErr w:type="gramEnd"/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№203 «</w:t>
      </w:r>
      <w:r w:rsidRPr="00286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методических рекомендаций по разработке и реализации муниципальных программ Веселовского сельского поселения, 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28661D" w:rsidRPr="0028661D" w:rsidRDefault="0028661D" w:rsidP="0028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отчет об исполнении </w:t>
      </w:r>
      <w:proofErr w:type="gramStart"/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 реализации</w:t>
      </w:r>
      <w:proofErr w:type="gramEnd"/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муниципальной  программе </w:t>
      </w:r>
      <w:r w:rsidRPr="0028661D">
        <w:rPr>
          <w:rFonts w:ascii="Times New Roman" w:eastAsia="Times New Roman" w:hAnsi="Times New Roman" w:cs="Times New Roman"/>
          <w:kern w:val="2"/>
          <w:sz w:val="28"/>
          <w:szCs w:val="28"/>
        </w:rPr>
        <w:t>Веселовского сельского поселения «</w:t>
      </w:r>
      <w:r w:rsidRPr="002866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Обеспечение качественными жилищно-коммунальными услугами населения</w:t>
      </w:r>
      <w:r w:rsidRPr="002866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Веселовского сельского поселения», 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распоряжением Администрации Веселовского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реализации 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2866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</w:t>
      </w:r>
      <w:r w:rsidRPr="002866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Веселовского сельского </w:t>
      </w:r>
      <w:proofErr w:type="gramStart"/>
      <w:r w:rsidRPr="002866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поселения» 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полугодие 2015 года</w:t>
      </w: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согласно приложению к настоящему постановлению.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возложить на заместителя главы Администрации Веселовского сельского </w:t>
      </w:r>
      <w:proofErr w:type="gramStart"/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Митяева</w:t>
      </w:r>
      <w:proofErr w:type="gramEnd"/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Веселовского 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proofErr w:type="spellStart"/>
      <w:r w:rsidRPr="0028661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А.Н.Ищенко</w:t>
      </w:r>
      <w:proofErr w:type="spellEnd"/>
    </w:p>
    <w:p w:rsid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7E" w:rsidRDefault="006B5A7E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5A7E">
        <w:rPr>
          <w:rFonts w:ascii="Times New Roman" w:eastAsia="Times New Roman" w:hAnsi="Times New Roman" w:cs="Times New Roman"/>
          <w:lang w:eastAsia="ru-RU"/>
        </w:rPr>
        <w:t xml:space="preserve">Согласовано: </w:t>
      </w:r>
      <w:proofErr w:type="spellStart"/>
      <w:r w:rsidRPr="006B5A7E">
        <w:rPr>
          <w:rFonts w:ascii="Times New Roman" w:eastAsia="Times New Roman" w:hAnsi="Times New Roman" w:cs="Times New Roman"/>
          <w:lang w:eastAsia="ru-RU"/>
        </w:rPr>
        <w:t>В.И.Вертепа</w:t>
      </w:r>
      <w:proofErr w:type="spellEnd"/>
    </w:p>
    <w:p w:rsidR="0028661D" w:rsidRPr="006B5A7E" w:rsidRDefault="006B5A7E" w:rsidP="00056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В.А.Гнелицкая</w:t>
      </w:r>
      <w:proofErr w:type="spellEnd"/>
    </w:p>
    <w:p w:rsidR="0028661D" w:rsidRPr="006B5A7E" w:rsidRDefault="0028661D" w:rsidP="002866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8661D" w:rsidRPr="006B5A7E">
          <w:pgSz w:w="11906" w:h="16838"/>
          <w:pgMar w:top="1134" w:right="851" w:bottom="1134" w:left="1701" w:header="709" w:footer="709" w:gutter="0"/>
          <w:cols w:space="720"/>
        </w:sectPr>
      </w:pP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6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При</w:t>
      </w:r>
      <w:r w:rsidR="008D6B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ложение </w:t>
      </w:r>
      <w:proofErr w:type="gramStart"/>
      <w:r w:rsidR="008D6B0C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проекту</w:t>
      </w:r>
      <w:proofErr w:type="gramEnd"/>
      <w:r w:rsidR="008D6B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постановления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61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8661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.</w:t>
      </w:r>
      <w:proofErr w:type="gramEnd"/>
      <w:r w:rsidRPr="0028661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8D6B0C">
        <w:rPr>
          <w:rFonts w:ascii="Times New Roman" w:eastAsia="Times New Roman" w:hAnsi="Times New Roman" w:cs="Times New Roman"/>
          <w:sz w:val="20"/>
          <w:szCs w:val="20"/>
          <w:lang w:eastAsia="ru-RU"/>
        </w:rPr>
        <w:t>8.2015г.№</w:t>
      </w: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</w:t>
      </w:r>
      <w:proofErr w:type="gramStart"/>
      <w:r w:rsidRPr="00286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 реализации</w:t>
      </w:r>
      <w:proofErr w:type="gramEnd"/>
      <w:r w:rsidRPr="0028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Pr="0028661D"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r w:rsidRPr="002866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Обеспечение качественными жилищно-коммунальными услугами населения</w:t>
      </w:r>
      <w:r w:rsidRPr="0028661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Веселовского сельского поселения»</w:t>
      </w:r>
      <w:r w:rsidRPr="0028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</w:t>
      </w:r>
      <w:r w:rsidR="008D6B0C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  <w:r w:rsidRPr="0028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D6B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57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700"/>
        <w:gridCol w:w="1790"/>
        <w:gridCol w:w="10"/>
        <w:gridCol w:w="1250"/>
        <w:gridCol w:w="411"/>
        <w:gridCol w:w="1029"/>
        <w:gridCol w:w="1620"/>
        <w:gridCol w:w="1523"/>
        <w:gridCol w:w="1560"/>
        <w:gridCol w:w="1134"/>
        <w:gridCol w:w="1903"/>
      </w:tblGrid>
      <w:tr w:rsidR="0028661D" w:rsidRPr="0028661D" w:rsidTr="008D6B0C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исполнитель</w:t>
            </w:r>
            <w:proofErr w:type="gramEnd"/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окончания </w:t>
            </w:r>
            <w:proofErr w:type="gramStart"/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реализации  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  <w:proofErr w:type="gramEnd"/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наступления  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Заключено   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6" w:anchor="Par1414" w:history="1">
              <w:r w:rsidRPr="0028661D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ru-RU"/>
                </w:rPr>
                <w:t>&lt;1&gt;</w:t>
              </w:r>
            </w:hyperlink>
          </w:p>
        </w:tc>
      </w:tr>
      <w:tr w:rsidR="008D6B0C" w:rsidRPr="0028661D" w:rsidTr="008D6B0C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C" w:rsidRPr="0028661D" w:rsidRDefault="008D6B0C" w:rsidP="002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C" w:rsidRPr="0028661D" w:rsidRDefault="008D6B0C" w:rsidP="002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C" w:rsidRPr="0028661D" w:rsidRDefault="008D6B0C" w:rsidP="002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C" w:rsidRPr="0028661D" w:rsidRDefault="008D6B0C" w:rsidP="002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C" w:rsidRPr="0028661D" w:rsidRDefault="008D6B0C" w:rsidP="002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C" w:rsidRPr="0028661D" w:rsidRDefault="008D6B0C" w:rsidP="002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Default="008D6B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сводной бюджетной росписью</w:t>
            </w:r>
          </w:p>
          <w:p w:rsidR="008D6B0C" w:rsidRPr="0028661D" w:rsidRDefault="008D6B0C" w:rsidP="008D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7" w:anchor="Par1414" w:history="1">
              <w:r w:rsidRPr="0028661D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C" w:rsidRPr="0028661D" w:rsidRDefault="008D6B0C" w:rsidP="002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6B0C" w:rsidRPr="0028661D" w:rsidTr="008D6B0C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8D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28661D" w:rsidRPr="0028661D" w:rsidTr="002866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«Развитие жилищного хозяйства в Веселовском сельском поселении»</w:t>
            </w:r>
          </w:p>
          <w:p w:rsidR="0028661D" w:rsidRPr="0028661D" w:rsidRDefault="0028661D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6B0C" w:rsidRPr="0028661D" w:rsidTr="008D6B0C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в жилищной сфере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сектора строительства, ЖКХ, </w:t>
            </w:r>
            <w:r w:rsidR="00C11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земельных и имущественных отношений</w:t>
            </w:r>
          </w:p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Размещена информация на стендах поселения 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F1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</w:t>
            </w:r>
            <w:r w:rsidR="00F11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9C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F11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F11BB9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D6B0C"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F11BB9" w:rsidP="008D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B4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7B4675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8D6B0C"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D6B0C" w:rsidRPr="0028661D" w:rsidTr="008D6B0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Уплата  взносов</w:t>
            </w:r>
            <w:proofErr w:type="gramEnd"/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на капитальный ремонт общего имущества многоквартирных домов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0" w:rsidRPr="0028661D" w:rsidRDefault="00C11440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Начальник сектора строительства, ЖКХ,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земельных и имущественных отношений</w:t>
            </w:r>
          </w:p>
          <w:p w:rsidR="008D6B0C" w:rsidRPr="0028661D" w:rsidRDefault="00C11440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5"/>
            </w:tblGrid>
            <w:tr w:rsidR="008D6B0C" w:rsidRPr="0028661D"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D6B0C" w:rsidRPr="0028661D" w:rsidRDefault="008D6B0C" w:rsidP="0028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6" w:right="-1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66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</w:t>
                  </w:r>
                  <w:proofErr w:type="gramStart"/>
                  <w:r w:rsidRPr="002866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требований  законодательства</w:t>
                  </w:r>
                  <w:proofErr w:type="gramEnd"/>
                  <w:r w:rsidRPr="002866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РФ</w:t>
                  </w:r>
                </w:p>
                <w:p w:rsidR="008D6B0C" w:rsidRPr="0028661D" w:rsidRDefault="008D6B0C" w:rsidP="00F11B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6" w:right="-1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66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Соглашение № 75-МО от 12.11.201</w:t>
                  </w:r>
                  <w:r w:rsidR="00F11B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2866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</w:tbl>
          <w:p w:rsidR="008D6B0C" w:rsidRPr="0028661D" w:rsidRDefault="008D6B0C" w:rsidP="002866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F1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</w:t>
            </w:r>
            <w:r w:rsidR="00F11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9C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F11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F11BB9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F11BB9" w:rsidP="008D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0564FF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6B0C" w:rsidRPr="0028661D" w:rsidTr="008D6B0C">
        <w:trPr>
          <w:trHeight w:val="7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1..3.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0" w:rsidRPr="0028661D" w:rsidRDefault="00C11440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Начальник сектора строительства, ЖКХ,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земельных и имущественных отношений</w:t>
            </w:r>
          </w:p>
          <w:p w:rsidR="008D6B0C" w:rsidRPr="0028661D" w:rsidRDefault="00C11440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7B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</w:t>
            </w:r>
            <w:r w:rsidR="007B4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9C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7B4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7B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B4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7B4675" w:rsidP="008D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0564FF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0564FF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D6B0C" w:rsidRPr="0028661D" w:rsidTr="008D6B0C">
        <w:trPr>
          <w:trHeight w:val="7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0" w:rsidRPr="0028661D" w:rsidRDefault="00C11440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Начальник сектора строительства, ЖКХ,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земельных и имущественных отношений</w:t>
            </w:r>
          </w:p>
          <w:p w:rsidR="008D6B0C" w:rsidRPr="0028661D" w:rsidRDefault="00C11440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состояние многоквартирных домов </w:t>
            </w:r>
            <w:r w:rsidR="007B4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довести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соответствие с нормативными 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требованиями</w:t>
            </w:r>
          </w:p>
          <w:p w:rsidR="008D6B0C" w:rsidRPr="0028661D" w:rsidRDefault="000564FF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№ 2 от 13.02.2015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7B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01.01.201</w:t>
            </w:r>
            <w:r w:rsidR="007B4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9C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7B4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0564FF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0564FF" w:rsidP="008D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0564FF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6B0C" w:rsidRPr="0028661D" w:rsidTr="007B4675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8D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6B0C" w:rsidRPr="0028661D" w:rsidTr="002473DA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«Обеспечение качественными коммунальными услугами населения Веселовского сельского поселения»</w:t>
            </w:r>
          </w:p>
        </w:tc>
      </w:tr>
      <w:tr w:rsidR="008D6B0C" w:rsidRPr="0028661D" w:rsidTr="007B4675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8D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6B0C" w:rsidRPr="0028661D" w:rsidTr="008D6B0C">
        <w:trPr>
          <w:trHeight w:val="1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строительство и реконструкция объектов водопроводно-канализационного хозяйства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1440" w:rsidRPr="0028661D" w:rsidRDefault="008D6B0C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  <w:r w:rsidR="00C11440"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Начальник сектора строительства, ЖКХ, </w:t>
            </w:r>
            <w:r w:rsidR="00C11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земельных и имущественных отношений</w:t>
            </w:r>
          </w:p>
          <w:p w:rsidR="008D6B0C" w:rsidRPr="0028661D" w:rsidRDefault="00C11440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коммунального обслуживания населения поселения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41C25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41C25" w:rsidP="009C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41C25" w:rsidP="008D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41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8D6B0C" w:rsidRPr="0028661D" w:rsidTr="008D6B0C">
        <w:trPr>
          <w:trHeight w:val="19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разработка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0" w:rsidRPr="0028661D" w:rsidRDefault="00C11440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Начальник сектора строительства, ЖКХ,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земельных и имущественных отношений</w:t>
            </w:r>
          </w:p>
          <w:p w:rsidR="008D6B0C" w:rsidRPr="0028661D" w:rsidRDefault="00C11440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84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</w:t>
            </w:r>
            <w:r w:rsidR="00841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841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9C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841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41C25" w:rsidP="008D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41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8D6B0C" w:rsidRPr="0028661D" w:rsidTr="008D6B0C">
        <w:trPr>
          <w:trHeight w:val="8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spellStart"/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каптальный</w:t>
            </w:r>
            <w:proofErr w:type="spellEnd"/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ремонт объектов водопроводно-канализационного хозяйства</w:t>
            </w:r>
          </w:p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0" w:rsidRPr="0028661D" w:rsidRDefault="00C11440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сектора строительства, ЖКХ,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земельных и имущественных отношений</w:t>
            </w:r>
          </w:p>
          <w:p w:rsidR="008D6B0C" w:rsidRPr="0028661D" w:rsidRDefault="00C11440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F4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Повышение уровня коммунального обслуживания населения поселения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41C25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41C25" w:rsidP="009C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41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41C25" w:rsidP="008D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D6B0C" w:rsidRPr="0028661D" w:rsidTr="008D6B0C">
        <w:trPr>
          <w:trHeight w:val="6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ремонт объектов водопроводно-канализационного хозяйства</w:t>
            </w:r>
            <w:r w:rsidR="00841C2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0" w:rsidRPr="0028661D" w:rsidRDefault="008D6B0C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C11440"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Начальник сектора строительства, ЖКХ, </w:t>
            </w:r>
            <w:r w:rsidR="00C11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земельных и имущественных отношений</w:t>
            </w:r>
          </w:p>
          <w:p w:rsidR="008D6B0C" w:rsidRPr="0028661D" w:rsidRDefault="00C11440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  <w:r w:rsidR="008D6B0C"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84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</w:t>
            </w:r>
            <w:r w:rsidR="00841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841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9C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841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D6B0C" w:rsidP="0084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="00841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41C25" w:rsidP="008D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41C25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41C25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8D6B0C"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D6B0C" w:rsidRPr="0028661D" w:rsidTr="008D6B0C">
        <w:trPr>
          <w:trHeight w:val="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6B0C" w:rsidRPr="0028661D" w:rsidRDefault="008D6B0C" w:rsidP="0084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841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841C25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признание прав и регулирование отношений по муниципальной собственности</w:t>
            </w:r>
            <w:r w:rsidR="00C11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Веселовского сельского поселения</w:t>
            </w:r>
            <w:r w:rsidR="008D6B0C" w:rsidRPr="00286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C" w:rsidRPr="0028661D" w:rsidRDefault="000966D3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 по имущественным отношениям Журавлева И.Ю.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6B0C" w:rsidRPr="0028661D" w:rsidRDefault="00C11440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C11440" w:rsidP="009C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0966D3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Default="000966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100,0</w:t>
            </w:r>
          </w:p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6B0C" w:rsidRPr="0028661D" w:rsidRDefault="000966D3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C" w:rsidRPr="0028661D" w:rsidRDefault="008D6B0C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6B0C" w:rsidRPr="0028661D" w:rsidRDefault="000966D3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966D3" w:rsidRPr="0028661D" w:rsidTr="008D6B0C">
        <w:trPr>
          <w:trHeight w:val="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3" w:rsidRPr="0028661D" w:rsidRDefault="000966D3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3" w:rsidRDefault="000966D3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прав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3" w:rsidRPr="0028661D" w:rsidRDefault="000966D3" w:rsidP="00C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 по имущественным отношениям Журавлева И.Ю.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3" w:rsidRPr="0028661D" w:rsidRDefault="000966D3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3" w:rsidRPr="0028661D" w:rsidRDefault="006A1976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3" w:rsidRDefault="006A1976" w:rsidP="009C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C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3" w:rsidRDefault="006A1976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3" w:rsidRDefault="006A19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3" w:rsidRPr="0028661D" w:rsidRDefault="006A1976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3" w:rsidRPr="0028661D" w:rsidRDefault="006A1976" w:rsidP="002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61D" w:rsidRPr="0028661D" w:rsidRDefault="0028661D" w:rsidP="0028661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61D" w:rsidRPr="0028661D" w:rsidRDefault="0028661D" w:rsidP="00286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03D" w:rsidRDefault="00D5503D"/>
    <w:sectPr w:rsidR="00D5503D" w:rsidSect="00286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99"/>
    <w:rsid w:val="000151C2"/>
    <w:rsid w:val="000564FF"/>
    <w:rsid w:val="000966D3"/>
    <w:rsid w:val="0028661D"/>
    <w:rsid w:val="00576599"/>
    <w:rsid w:val="006A1976"/>
    <w:rsid w:val="006B5A7E"/>
    <w:rsid w:val="007B4675"/>
    <w:rsid w:val="00841C25"/>
    <w:rsid w:val="008D6B0C"/>
    <w:rsid w:val="009C446B"/>
    <w:rsid w:val="00C11440"/>
    <w:rsid w:val="00C76F95"/>
    <w:rsid w:val="00D5503D"/>
    <w:rsid w:val="00E86A3B"/>
    <w:rsid w:val="00F11BB9"/>
    <w:rsid w:val="00F42CB4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850E0-C32D-4D0E-AD57-E2F97E6F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4734-A2F9-483A-BDAA-4D1FCB14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12</cp:revision>
  <dcterms:created xsi:type="dcterms:W3CDTF">2015-08-04T11:28:00Z</dcterms:created>
  <dcterms:modified xsi:type="dcterms:W3CDTF">2015-08-18T13:11:00Z</dcterms:modified>
</cp:coreProperties>
</file>